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E2A4C" w14:textId="77777777" w:rsidR="000D446E" w:rsidRDefault="000D446E" w:rsidP="000D446E">
      <w:pPr>
        <w:jc w:val="center"/>
      </w:pPr>
      <w:r>
        <w:t>Summer Position in the Fermilab Scientific Computing Division</w:t>
      </w:r>
    </w:p>
    <w:p w14:paraId="5C295E2E" w14:textId="2BA33A3C" w:rsidR="000D446E" w:rsidRDefault="004800AD" w:rsidP="000D446E">
      <w:pPr>
        <w:jc w:val="center"/>
      </w:pPr>
      <w:r>
        <w:t>V0.2 Mar 10th</w:t>
      </w:r>
      <w:r w:rsidR="000D446E">
        <w:t xml:space="preserve"> 2016</w:t>
      </w:r>
    </w:p>
    <w:p w14:paraId="3A0EE9DF" w14:textId="77777777" w:rsidR="00BE1AB6" w:rsidRDefault="000D446E">
      <w:r>
        <w:t xml:space="preserve"> </w:t>
      </w:r>
    </w:p>
    <w:p w14:paraId="692EDDB6" w14:textId="3845EEC1" w:rsidR="000D446E" w:rsidRPr="004800AD" w:rsidRDefault="000D446E">
      <w:r w:rsidRPr="004800AD">
        <w:t xml:space="preserve">The Fermilab Scientific Computing Division is looking for, and will pay, an energetic graduate student or undergraduate who has worked on experiment software using the art framework and who enjoys </w:t>
      </w:r>
      <w:r w:rsidR="004800AD" w:rsidRPr="004800AD">
        <w:t xml:space="preserve">coding, </w:t>
      </w:r>
      <w:r w:rsidRPr="004800AD">
        <w:t>writing</w:t>
      </w:r>
      <w:r w:rsidR="004800AD" w:rsidRPr="004800AD">
        <w:t xml:space="preserve"> and communicating</w:t>
      </w:r>
      <w:r w:rsidRPr="004800AD">
        <w:t xml:space="preserve">. </w:t>
      </w:r>
    </w:p>
    <w:p w14:paraId="45FC76D1" w14:textId="77777777" w:rsidR="000D446E" w:rsidRPr="004800AD" w:rsidRDefault="000D446E"/>
    <w:p w14:paraId="6DE522EC" w14:textId="77777777" w:rsidR="004800AD" w:rsidRPr="004800AD" w:rsidRDefault="000D446E">
      <w:r w:rsidRPr="004800AD">
        <w:t xml:space="preserve">The </w:t>
      </w:r>
      <w:r w:rsidR="004800AD" w:rsidRPr="004800AD">
        <w:t xml:space="preserve">work will include: </w:t>
      </w:r>
    </w:p>
    <w:p w14:paraId="76AED3B5" w14:textId="77777777" w:rsidR="004800AD" w:rsidRDefault="004800AD" w:rsidP="004800AD">
      <w:pPr>
        <w:widowControl w:val="0"/>
        <w:autoSpaceDE w:val="0"/>
        <w:autoSpaceDN w:val="0"/>
        <w:adjustRightInd w:val="0"/>
        <w:rPr>
          <w:rFonts w:cs="Consolas"/>
        </w:rPr>
      </w:pPr>
    </w:p>
    <w:p w14:paraId="66041B7E" w14:textId="087562E4" w:rsidR="004800AD" w:rsidRPr="004800AD" w:rsidRDefault="004800AD" w:rsidP="004800AD">
      <w:pPr>
        <w:widowControl w:val="0"/>
        <w:autoSpaceDE w:val="0"/>
        <w:autoSpaceDN w:val="0"/>
        <w:adjustRightInd w:val="0"/>
        <w:rPr>
          <w:rFonts w:cs="Consolas"/>
        </w:rPr>
      </w:pPr>
      <w:r w:rsidRPr="004800AD">
        <w:rPr>
          <w:rFonts w:cs="Consolas"/>
        </w:rPr>
        <w:t>1)</w:t>
      </w:r>
      <w:r w:rsidRPr="004800AD">
        <w:rPr>
          <w:rFonts w:cs="Consolas"/>
        </w:rPr>
        <w:t>Updates to the art workbook to reflect changes since the original version</w:t>
      </w:r>
    </w:p>
    <w:p w14:paraId="2BFCC768" w14:textId="77777777" w:rsidR="004800AD" w:rsidRDefault="004800AD" w:rsidP="004800AD">
      <w:pPr>
        <w:widowControl w:val="0"/>
        <w:autoSpaceDE w:val="0"/>
        <w:autoSpaceDN w:val="0"/>
        <w:adjustRightInd w:val="0"/>
        <w:rPr>
          <w:rFonts w:cs="Consolas"/>
        </w:rPr>
      </w:pPr>
    </w:p>
    <w:p w14:paraId="7EB1DCED" w14:textId="7117990A" w:rsidR="004800AD" w:rsidRPr="004800AD" w:rsidRDefault="004800AD" w:rsidP="004800AD">
      <w:pPr>
        <w:widowControl w:val="0"/>
        <w:autoSpaceDE w:val="0"/>
        <w:autoSpaceDN w:val="0"/>
        <w:adjustRightInd w:val="0"/>
        <w:rPr>
          <w:rFonts w:cs="Consolas"/>
        </w:rPr>
      </w:pPr>
      <w:r w:rsidRPr="004800AD">
        <w:rPr>
          <w:rFonts w:cs="Consolas"/>
        </w:rPr>
        <w:t xml:space="preserve">2) preparatory work for more automated documentation of art features, less ongoing maintenance overhead, through making code comments match format needed by </w:t>
      </w:r>
      <w:proofErr w:type="spellStart"/>
      <w:r w:rsidRPr="004800AD">
        <w:rPr>
          <w:rFonts w:cs="Consolas"/>
        </w:rPr>
        <w:t>DOxygen</w:t>
      </w:r>
      <w:proofErr w:type="spellEnd"/>
      <w:r w:rsidRPr="004800AD">
        <w:rPr>
          <w:rFonts w:cs="Consolas"/>
        </w:rPr>
        <w:t xml:space="preserve"> or equivalent. </w:t>
      </w:r>
    </w:p>
    <w:p w14:paraId="1B7AB5FA" w14:textId="77777777" w:rsidR="004800AD" w:rsidRDefault="004800AD" w:rsidP="004800AD">
      <w:pPr>
        <w:widowControl w:val="0"/>
        <w:autoSpaceDE w:val="0"/>
        <w:autoSpaceDN w:val="0"/>
        <w:adjustRightInd w:val="0"/>
        <w:rPr>
          <w:rFonts w:cs="Consolas"/>
        </w:rPr>
      </w:pPr>
    </w:p>
    <w:p w14:paraId="0E0D6184" w14:textId="4DA3FF74" w:rsidR="004800AD" w:rsidRPr="004800AD" w:rsidRDefault="004800AD" w:rsidP="004800AD">
      <w:pPr>
        <w:widowControl w:val="0"/>
        <w:autoSpaceDE w:val="0"/>
        <w:autoSpaceDN w:val="0"/>
        <w:adjustRightInd w:val="0"/>
        <w:rPr>
          <w:rFonts w:cs="Consolas"/>
        </w:rPr>
      </w:pPr>
      <w:r w:rsidRPr="004800AD">
        <w:rPr>
          <w:rFonts w:cs="Consolas"/>
        </w:rPr>
        <w:t>3) establish</w:t>
      </w:r>
      <w:r>
        <w:rPr>
          <w:rFonts w:cs="Consolas"/>
        </w:rPr>
        <w:t>ing</w:t>
      </w:r>
      <w:r w:rsidRPr="004800AD">
        <w:rPr>
          <w:rFonts w:cs="Consolas"/>
        </w:rPr>
        <w:t xml:space="preserve"> a community blog/slack or other web based area for community contributions to art FAQ, support and more flexible and ongoing communication across experiments of experience and expertise associated with art and the art workbook </w:t>
      </w:r>
      <w:bookmarkStart w:id="0" w:name="_GoBack"/>
      <w:bookmarkEnd w:id="0"/>
    </w:p>
    <w:p w14:paraId="6B2D5C02" w14:textId="77777777" w:rsidR="000D446E" w:rsidRPr="004800AD" w:rsidRDefault="000D446E"/>
    <w:p w14:paraId="462FA5E6" w14:textId="77777777" w:rsidR="000D446E" w:rsidRPr="004800AD" w:rsidRDefault="000D446E">
      <w:r w:rsidRPr="004800AD">
        <w:t xml:space="preserve">The individual will work with the art workbook, art technical and art user groups to achieve something that is community-managed and supported by the end of the summer. </w:t>
      </w:r>
    </w:p>
    <w:p w14:paraId="2CFC4099" w14:textId="77777777" w:rsidR="000D446E" w:rsidRPr="004800AD" w:rsidRDefault="000D446E"/>
    <w:p w14:paraId="6446F177" w14:textId="77777777" w:rsidR="000D446E" w:rsidRPr="004800AD" w:rsidRDefault="000D446E">
      <w:r w:rsidRPr="004800AD">
        <w:t xml:space="preserve">If you are interested please contact Ruth Pordes, Deputy Head of the Fermilab Scientific Computing Division, </w:t>
      </w:r>
      <w:hyperlink r:id="rId4" w:history="1">
        <w:r w:rsidRPr="004800AD">
          <w:rPr>
            <w:rStyle w:val="Hyperlink"/>
          </w:rPr>
          <w:t>ruth@fnal.gov</w:t>
        </w:r>
      </w:hyperlink>
      <w:r w:rsidRPr="004800AD">
        <w:t xml:space="preserve"> </w:t>
      </w:r>
    </w:p>
    <w:sectPr w:rsidR="000D446E" w:rsidRPr="004800AD" w:rsidSect="00624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6E"/>
    <w:rsid w:val="000D446E"/>
    <w:rsid w:val="004800AD"/>
    <w:rsid w:val="00624A4D"/>
    <w:rsid w:val="009C48CB"/>
    <w:rsid w:val="00B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CFE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uth@fnal.gov"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1003</Characters>
  <Application>Microsoft Macintosh Word</Application>
  <DocSecurity>0</DocSecurity>
  <Lines>8</Lines>
  <Paragraphs>2</Paragraphs>
  <ScaleCrop>false</ScaleCrop>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Pordes</dc:creator>
  <cp:keywords/>
  <dc:description/>
  <cp:lastModifiedBy>Ruth Pordes</cp:lastModifiedBy>
  <cp:revision>3</cp:revision>
  <dcterms:created xsi:type="dcterms:W3CDTF">2016-03-11T02:53:00Z</dcterms:created>
  <dcterms:modified xsi:type="dcterms:W3CDTF">2016-03-11T02:59:00Z</dcterms:modified>
</cp:coreProperties>
</file>